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E2EF9" w14:textId="51686C4A" w:rsidR="006D0E12" w:rsidRPr="006D0E12" w:rsidRDefault="006D0E12" w:rsidP="00E83396">
      <w:pPr>
        <w:jc w:val="right"/>
        <w:rPr>
          <w:b/>
        </w:rPr>
      </w:pPr>
      <w:r w:rsidRPr="00F44543">
        <w:rPr>
          <w:b/>
        </w:rPr>
        <w:t xml:space="preserve">Załącznik nr </w:t>
      </w:r>
      <w:r w:rsidR="00F44543" w:rsidRPr="00F44543">
        <w:rPr>
          <w:b/>
        </w:rPr>
        <w:t>4</w:t>
      </w:r>
      <w:r w:rsidRPr="00F44543">
        <w:rPr>
          <w:b/>
        </w:rPr>
        <w:t xml:space="preserve"> do SWZ</w:t>
      </w:r>
    </w:p>
    <w:p w14:paraId="2E1CC553" w14:textId="77777777" w:rsidR="006D0E12" w:rsidRPr="006D0E12" w:rsidRDefault="006D0E12" w:rsidP="006D0E12">
      <w:pPr>
        <w:jc w:val="right"/>
      </w:pPr>
      <w:r w:rsidRPr="006D0E12">
        <w:rPr>
          <w:b/>
          <w:u w:val="single"/>
        </w:rPr>
        <w:t>Zamawiający:</w:t>
      </w:r>
    </w:p>
    <w:p w14:paraId="20CAC3D7" w14:textId="77777777" w:rsidR="006D0E12" w:rsidRPr="006D0E12" w:rsidRDefault="006D0E12" w:rsidP="006D0E12">
      <w:pPr>
        <w:jc w:val="right"/>
        <w:rPr>
          <w:b/>
          <w:bCs/>
        </w:rPr>
      </w:pPr>
      <w:r w:rsidRPr="006D0E12">
        <w:rPr>
          <w:b/>
          <w:bCs/>
        </w:rPr>
        <w:t>Szpital im. Ryszarda Rzepki</w:t>
      </w:r>
    </w:p>
    <w:p w14:paraId="1DC7DBE9" w14:textId="77777777" w:rsidR="006D0E12" w:rsidRPr="006D0E12" w:rsidRDefault="006D0E12" w:rsidP="006D0E12">
      <w:pPr>
        <w:jc w:val="right"/>
        <w:rPr>
          <w:b/>
          <w:bCs/>
        </w:rPr>
      </w:pPr>
      <w:r w:rsidRPr="006D0E12">
        <w:rPr>
          <w:b/>
          <w:bCs/>
        </w:rPr>
        <w:t>w Sulechowie Sp. z o.o.</w:t>
      </w:r>
    </w:p>
    <w:p w14:paraId="174C3417" w14:textId="77777777" w:rsidR="006D0E12" w:rsidRPr="006D0E12" w:rsidRDefault="006D0E12" w:rsidP="006D0E12">
      <w:pPr>
        <w:jc w:val="right"/>
        <w:rPr>
          <w:b/>
          <w:bCs/>
        </w:rPr>
      </w:pPr>
      <w:r w:rsidRPr="006D0E12">
        <w:rPr>
          <w:b/>
          <w:bCs/>
        </w:rPr>
        <w:t>ul. Zwycięstwa 1, 66-100 Sulechów</w:t>
      </w:r>
    </w:p>
    <w:p w14:paraId="617723E8" w14:textId="77777777" w:rsidR="006D0E12" w:rsidRPr="006D0E12" w:rsidRDefault="006D0E12" w:rsidP="006D0E12"/>
    <w:p w14:paraId="32A9550C" w14:textId="77777777" w:rsidR="006D0E12" w:rsidRPr="006D0E12" w:rsidRDefault="006D0E12" w:rsidP="00C94F89">
      <w:r w:rsidRPr="006D0E12">
        <w:rPr>
          <w:b/>
          <w:u w:val="single"/>
        </w:rPr>
        <w:t>Wykonawca:</w:t>
      </w:r>
    </w:p>
    <w:p w14:paraId="25307811" w14:textId="77777777" w:rsidR="006D0E12" w:rsidRPr="006D0E12" w:rsidRDefault="006D0E12" w:rsidP="00C94F89">
      <w:r w:rsidRPr="006D0E12">
        <w:t>……………………………………………………</w:t>
      </w:r>
    </w:p>
    <w:p w14:paraId="4F7ADB53" w14:textId="77777777" w:rsidR="006D0E12" w:rsidRPr="006D0E12" w:rsidRDefault="006D0E12" w:rsidP="00C94F89">
      <w:r w:rsidRPr="006D0E12">
        <w:rPr>
          <w:i/>
        </w:rPr>
        <w:t>(pełna nazwa/firma, adres)</w:t>
      </w:r>
    </w:p>
    <w:p w14:paraId="373CCD01" w14:textId="77777777" w:rsidR="006D0E12" w:rsidRPr="006D0E12" w:rsidRDefault="006D0E12" w:rsidP="00C94F89">
      <w:pPr>
        <w:rPr>
          <w:u w:val="single"/>
        </w:rPr>
      </w:pPr>
      <w:r w:rsidRPr="006D0E12">
        <w:rPr>
          <w:u w:val="single"/>
        </w:rPr>
        <w:t>reprezentowany przez:</w:t>
      </w:r>
    </w:p>
    <w:p w14:paraId="32916EA3" w14:textId="77777777" w:rsidR="006D0E12" w:rsidRPr="006D0E12" w:rsidRDefault="006D0E12" w:rsidP="00C94F89">
      <w:r w:rsidRPr="006D0E12">
        <w:t>……………………………………………………</w:t>
      </w:r>
    </w:p>
    <w:p w14:paraId="104E43CD" w14:textId="77777777" w:rsidR="006D0E12" w:rsidRPr="006D0E12" w:rsidRDefault="006D0E12" w:rsidP="00C94F89">
      <w:r w:rsidRPr="006D0E12">
        <w:rPr>
          <w:i/>
        </w:rPr>
        <w:t>(imię, nazwisko, stanowisko/podstawa do reprezentacji)</w:t>
      </w:r>
    </w:p>
    <w:p w14:paraId="258BC81F" w14:textId="77777777" w:rsidR="006D0E12" w:rsidRPr="006D0E12" w:rsidRDefault="006D0E12" w:rsidP="00C94F89">
      <w:pPr>
        <w:rPr>
          <w:u w:val="single"/>
          <w:lang w:val="x-none"/>
        </w:rPr>
      </w:pPr>
    </w:p>
    <w:p w14:paraId="7E890D06" w14:textId="19E48DDB" w:rsidR="006D0E12" w:rsidRPr="006D0E12" w:rsidRDefault="006D0E12" w:rsidP="00E83396">
      <w:pPr>
        <w:jc w:val="center"/>
        <w:rPr>
          <w:b/>
          <w:bCs/>
          <w:u w:val="single"/>
          <w:lang w:val="x-none"/>
        </w:rPr>
      </w:pPr>
      <w:r w:rsidRPr="006D0E12">
        <w:rPr>
          <w:b/>
          <w:bCs/>
          <w:u w:val="single"/>
          <w:lang w:val="x-none"/>
        </w:rPr>
        <w:t>OŚWIADCZENIE WYKONAWCY/</w:t>
      </w:r>
    </w:p>
    <w:p w14:paraId="6AC58F1F" w14:textId="77777777" w:rsidR="006D0E12" w:rsidRPr="006D0E12" w:rsidRDefault="006D0E12" w:rsidP="00E83396">
      <w:pPr>
        <w:jc w:val="center"/>
        <w:rPr>
          <w:b/>
          <w:bCs/>
          <w:u w:val="single"/>
          <w:lang w:val="x-none"/>
        </w:rPr>
      </w:pPr>
      <w:r w:rsidRPr="006D0E12">
        <w:rPr>
          <w:b/>
          <w:bCs/>
          <w:u w:val="single"/>
          <w:lang w:val="x-none"/>
        </w:rPr>
        <w:t>WYKONAWCY WSPÓLNIE UBIEGAJĄCEGO SIĘ O UDZIELENIE ZAMÓWIENIA</w:t>
      </w:r>
    </w:p>
    <w:p w14:paraId="6C1E085C" w14:textId="7022CF6A" w:rsidR="006D0E12" w:rsidRPr="006D0E12" w:rsidRDefault="006D0E12" w:rsidP="00E83396">
      <w:pPr>
        <w:jc w:val="center"/>
        <w:rPr>
          <w:b/>
          <w:bCs/>
        </w:rPr>
      </w:pPr>
      <w:r w:rsidRPr="006D0E12">
        <w:rPr>
          <w:b/>
          <w:bCs/>
          <w:lang w:val="x-none"/>
        </w:rPr>
        <w:t xml:space="preserve">w zakresie </w:t>
      </w:r>
      <w:r w:rsidRPr="006D0E12">
        <w:rPr>
          <w:b/>
          <w:bCs/>
        </w:rPr>
        <w:t xml:space="preserve">aktualności informacji zawartych w oświadczeniu, o którym mowa w ust. 125 ust. 1 </w:t>
      </w:r>
      <w:r w:rsidRPr="006D0E12">
        <w:rPr>
          <w:b/>
          <w:bCs/>
          <w:lang w:val="x-none"/>
        </w:rPr>
        <w:t>ustawy</w:t>
      </w:r>
      <w:r w:rsidRPr="006D0E12">
        <w:rPr>
          <w:b/>
          <w:bCs/>
        </w:rPr>
        <w:t> </w:t>
      </w:r>
      <w:proofErr w:type="spellStart"/>
      <w:r w:rsidRPr="006D0E12">
        <w:rPr>
          <w:b/>
          <w:bCs/>
          <w:lang w:val="x-none"/>
        </w:rPr>
        <w:t>Pzp</w:t>
      </w:r>
      <w:proofErr w:type="spellEnd"/>
    </w:p>
    <w:p w14:paraId="5733A02A" w14:textId="1A1085E7" w:rsidR="006D0E12" w:rsidRPr="006D0E12" w:rsidRDefault="006D0E12" w:rsidP="00C94F89">
      <w:pPr>
        <w:rPr>
          <w:b/>
          <w:bCs/>
          <w:i/>
          <w:iCs/>
        </w:rPr>
      </w:pPr>
      <w:r w:rsidRPr="006D0E12">
        <w:rPr>
          <w:b/>
          <w:bCs/>
        </w:rPr>
        <w:t xml:space="preserve">Oświadczam, </w:t>
      </w:r>
      <w:r w:rsidRPr="006D0E12">
        <w:t>że</w:t>
      </w:r>
      <w:r w:rsidRPr="006D0E12">
        <w:rPr>
          <w:b/>
          <w:bCs/>
        </w:rPr>
        <w:t xml:space="preserve"> </w:t>
      </w:r>
      <w:r w:rsidRPr="006D0E12">
        <w:t xml:space="preserve">informacje zawarte w </w:t>
      </w:r>
      <w:r w:rsidRPr="006D0E12">
        <w:rPr>
          <w:u w:val="single"/>
        </w:rPr>
        <w:t xml:space="preserve">oświadczeniu, stanowiącym </w:t>
      </w:r>
      <w:r w:rsidRPr="004D12CC">
        <w:rPr>
          <w:u w:val="single"/>
        </w:rPr>
        <w:t xml:space="preserve">załącznik </w:t>
      </w:r>
      <w:r w:rsidRPr="00F44543">
        <w:rPr>
          <w:u w:val="single"/>
        </w:rPr>
        <w:t xml:space="preserve">nr </w:t>
      </w:r>
      <w:r w:rsidR="00F44543" w:rsidRPr="00F44543">
        <w:rPr>
          <w:u w:val="single"/>
        </w:rPr>
        <w:t>3</w:t>
      </w:r>
      <w:r w:rsidRPr="00F44543">
        <w:rPr>
          <w:u w:val="single"/>
        </w:rPr>
        <w:t xml:space="preserve"> do SWZ</w:t>
      </w:r>
      <w:r w:rsidRPr="00F44543">
        <w:t>,</w:t>
      </w:r>
      <w:r w:rsidRPr="006D0E12">
        <w:t xml:space="preserve"> </w:t>
      </w:r>
      <w:r w:rsidRPr="006D0E12">
        <w:br/>
        <w:t>w zakresie podstaw wykluczenia z postępowania wskazanych przez zamawiającego, o których mowa w:</w:t>
      </w:r>
    </w:p>
    <w:p w14:paraId="72945714" w14:textId="77777777" w:rsidR="006D0E12" w:rsidRPr="006D0E12" w:rsidRDefault="006D0E12" w:rsidP="00C94F89">
      <w:pPr>
        <w:rPr>
          <w:lang w:val="x-none"/>
        </w:rPr>
      </w:pPr>
      <w:r w:rsidRPr="006D0E12">
        <w:t>a</w:t>
      </w:r>
      <w:r w:rsidRPr="006D0E12">
        <w:rPr>
          <w:lang w:val="x-none"/>
        </w:rPr>
        <w:t xml:space="preserve">) art. 108 ust. 1 ustawy, </w:t>
      </w:r>
    </w:p>
    <w:p w14:paraId="3FDD82B7" w14:textId="77777777" w:rsidR="006D0E12" w:rsidRPr="006D0E12" w:rsidRDefault="006D0E12" w:rsidP="00C94F89">
      <w:pPr>
        <w:rPr>
          <w:lang w:val="x-none"/>
        </w:rPr>
      </w:pPr>
      <w:r w:rsidRPr="006D0E12">
        <w:t>b</w:t>
      </w:r>
      <w:r w:rsidRPr="006D0E12">
        <w:rPr>
          <w:lang w:val="x-none"/>
        </w:rPr>
        <w:t>) art. 10</w:t>
      </w:r>
      <w:r w:rsidRPr="006D0E12">
        <w:t>9</w:t>
      </w:r>
      <w:r w:rsidRPr="006D0E12">
        <w:rPr>
          <w:lang w:val="x-none"/>
        </w:rPr>
        <w:t xml:space="preserve"> ust. 1 pkt </w:t>
      </w:r>
      <w:r w:rsidRPr="006D0E12">
        <w:t>4</w:t>
      </w:r>
      <w:r w:rsidRPr="006D0E12">
        <w:rPr>
          <w:lang w:val="x-none"/>
        </w:rPr>
        <w:t xml:space="preserve"> ustawy, </w:t>
      </w:r>
    </w:p>
    <w:p w14:paraId="2FEC886A" w14:textId="12192EFA" w:rsidR="006D0E12" w:rsidRPr="006D0E12" w:rsidRDefault="006D0E12" w:rsidP="00C94F89">
      <w:r w:rsidRPr="006D0E12">
        <w:t>c</w:t>
      </w:r>
      <w:r w:rsidRPr="006D0E12">
        <w:rPr>
          <w:lang w:val="x-none"/>
        </w:rPr>
        <w:t xml:space="preserve">) art. 7 ust. 1 ustawy z dnia 13 kwietnia 2022 r. </w:t>
      </w:r>
      <w:r w:rsidRPr="00F44543">
        <w:rPr>
          <w:lang w:val="x-none"/>
        </w:rPr>
        <w:t xml:space="preserve">(Dz. U. 2022 poz. </w:t>
      </w:r>
      <w:r w:rsidR="00F44543" w:rsidRPr="00F44543">
        <w:rPr>
          <w:lang w:val="x-none"/>
        </w:rPr>
        <w:t>514</w:t>
      </w:r>
      <w:r w:rsidRPr="00F44543">
        <w:rPr>
          <w:lang w:val="x-none"/>
        </w:rPr>
        <w:t>) o</w:t>
      </w:r>
      <w:r w:rsidRPr="006D0E12">
        <w:rPr>
          <w:lang w:val="x-none"/>
        </w:rPr>
        <w:t xml:space="preserve"> szczególnych rozwiązaniach w</w:t>
      </w:r>
      <w:r w:rsidRPr="006D0E12">
        <w:t> </w:t>
      </w:r>
      <w:r w:rsidRPr="006D0E12">
        <w:rPr>
          <w:lang w:val="x-none"/>
        </w:rPr>
        <w:t>zakresie przeciwdziałania wspieraniu agresji na Ukrainę oraz służących ochronie bezpieczeństwa narodowego</w:t>
      </w:r>
    </w:p>
    <w:p w14:paraId="203A0D7F" w14:textId="2FD7F963" w:rsidR="006D0E12" w:rsidRPr="006D0E12" w:rsidRDefault="006D0E12" w:rsidP="00C94F89">
      <w:pPr>
        <w:rPr>
          <w:b/>
          <w:bCs/>
        </w:rPr>
      </w:pPr>
      <w:r w:rsidRPr="006D0E12">
        <w:rPr>
          <w:b/>
          <w:bCs/>
        </w:rPr>
        <w:t>Są nadal aktualne</w:t>
      </w:r>
      <w:r w:rsidR="004D12CC">
        <w:rPr>
          <w:b/>
          <w:bCs/>
        </w:rPr>
        <w:t>.</w:t>
      </w:r>
    </w:p>
    <w:p w14:paraId="6E248372" w14:textId="77777777" w:rsidR="006D0E12" w:rsidRPr="006D0E12" w:rsidRDefault="006D0E12" w:rsidP="00C94F89"/>
    <w:p w14:paraId="09D3A31B" w14:textId="77777777" w:rsidR="006D0E12" w:rsidRPr="006D0E12" w:rsidRDefault="006D0E12" w:rsidP="00C94F89">
      <w:pPr>
        <w:jc w:val="right"/>
      </w:pPr>
      <w:r w:rsidRPr="006D0E12">
        <w:tab/>
      </w:r>
      <w:r w:rsidRPr="006D0E12">
        <w:tab/>
      </w:r>
      <w:r w:rsidRPr="006D0E12">
        <w:tab/>
      </w:r>
      <w:r w:rsidRPr="006D0E12">
        <w:tab/>
      </w:r>
      <w:r w:rsidRPr="006D0E12">
        <w:tab/>
      </w:r>
      <w:r w:rsidRPr="006D0E12">
        <w:tab/>
      </w:r>
      <w:r w:rsidRPr="006D0E12">
        <w:tab/>
        <w:t>……………………………………….</w:t>
      </w:r>
    </w:p>
    <w:p w14:paraId="1724EB7F" w14:textId="77777777" w:rsidR="006D0E12" w:rsidRPr="006D0E12" w:rsidRDefault="006D0E12" w:rsidP="00C94F89">
      <w:pPr>
        <w:jc w:val="right"/>
        <w:rPr>
          <w:i/>
        </w:rPr>
      </w:pPr>
      <w:r w:rsidRPr="006D0E12">
        <w:tab/>
      </w:r>
      <w:r w:rsidRPr="006D0E12">
        <w:tab/>
      </w:r>
      <w:r w:rsidRPr="006D0E12">
        <w:tab/>
      </w:r>
      <w:r w:rsidRPr="006D0E12">
        <w:rPr>
          <w:i/>
        </w:rPr>
        <w:tab/>
      </w:r>
      <w:r w:rsidRPr="006D0E12">
        <w:rPr>
          <w:i/>
        </w:rPr>
        <w:tab/>
      </w:r>
      <w:r w:rsidRPr="006D0E12">
        <w:rPr>
          <w:i/>
        </w:rPr>
        <w:tab/>
        <w:t>Data; kwalifikowany podpis elektroniczny</w:t>
      </w:r>
    </w:p>
    <w:p w14:paraId="22DA2577" w14:textId="027C12F1" w:rsidR="00B65F1A" w:rsidRPr="00E83396" w:rsidRDefault="006D0E12" w:rsidP="00E83396">
      <w:pPr>
        <w:jc w:val="right"/>
        <w:rPr>
          <w:i/>
        </w:rPr>
      </w:pPr>
      <w:r w:rsidRPr="006D0E12">
        <w:rPr>
          <w:i/>
        </w:rPr>
        <w:t xml:space="preserve"> </w:t>
      </w:r>
      <w:r w:rsidRPr="006D0E12">
        <w:rPr>
          <w:i/>
        </w:rPr>
        <w:tab/>
      </w:r>
      <w:r w:rsidRPr="006D0E12">
        <w:rPr>
          <w:i/>
        </w:rPr>
        <w:tab/>
      </w:r>
      <w:r w:rsidRPr="006D0E12">
        <w:rPr>
          <w:i/>
        </w:rPr>
        <w:tab/>
      </w:r>
      <w:r w:rsidRPr="006D0E12">
        <w:rPr>
          <w:i/>
        </w:rPr>
        <w:tab/>
      </w:r>
      <w:r w:rsidRPr="006D0E12">
        <w:rPr>
          <w:i/>
        </w:rPr>
        <w:tab/>
      </w:r>
      <w:r w:rsidRPr="006D0E12">
        <w:rPr>
          <w:i/>
        </w:rPr>
        <w:tab/>
        <w:t xml:space="preserve">lub podpis zaufany lub podpis osobisty </w:t>
      </w:r>
    </w:p>
    <w:sectPr w:rsidR="00B65F1A" w:rsidRPr="00E83396" w:rsidSect="00771FF5">
      <w:headerReference w:type="default" r:id="rId8"/>
      <w:footerReference w:type="default" r:id="rId9"/>
      <w:pgSz w:w="11906" w:h="16838"/>
      <w:pgMar w:top="1982" w:right="1417" w:bottom="1417" w:left="1417" w:header="12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B8669" w14:textId="77777777" w:rsidR="00350603" w:rsidRDefault="00350603" w:rsidP="00A87AAB">
      <w:pPr>
        <w:spacing w:after="0" w:line="240" w:lineRule="auto"/>
      </w:pPr>
      <w:r>
        <w:separator/>
      </w:r>
    </w:p>
  </w:endnote>
  <w:endnote w:type="continuationSeparator" w:id="0">
    <w:p w14:paraId="50B1E91D" w14:textId="77777777" w:rsidR="00350603" w:rsidRDefault="00350603" w:rsidP="00A87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DBD23" w14:textId="02420115" w:rsidR="00DE6E56" w:rsidRPr="00DE6E56" w:rsidRDefault="00BF306F" w:rsidP="003A2E6D">
    <w:pPr>
      <w:pStyle w:val="Stopka"/>
      <w:jc w:val="center"/>
      <w:rPr>
        <w:sz w:val="16"/>
        <w:szCs w:val="16"/>
      </w:rPr>
    </w:pPr>
    <w:r>
      <w:rPr>
        <w:sz w:val="16"/>
        <w:szCs w:val="16"/>
      </w:rPr>
      <w:t>Szpital im. Ryszarda Rzepki w Sulechowie S</w:t>
    </w:r>
    <w:r w:rsidR="00DE6E56" w:rsidRPr="00DE6E56">
      <w:rPr>
        <w:sz w:val="16"/>
        <w:szCs w:val="16"/>
      </w:rPr>
      <w:t>półka z ograniczoną odpowiedzialnością</w:t>
    </w:r>
  </w:p>
  <w:p w14:paraId="011E13DD" w14:textId="77777777" w:rsidR="009F5460" w:rsidRDefault="00E40BC4" w:rsidP="003A2E6D">
    <w:pPr>
      <w:pStyle w:val="Stopka"/>
      <w:jc w:val="center"/>
      <w:rPr>
        <w:sz w:val="16"/>
        <w:szCs w:val="16"/>
      </w:rPr>
    </w:pPr>
    <w:r>
      <w:rPr>
        <w:sz w:val="16"/>
        <w:szCs w:val="16"/>
      </w:rPr>
      <w:t>u</w:t>
    </w:r>
    <w:r w:rsidR="00DE6E56" w:rsidRPr="00DE6E56">
      <w:rPr>
        <w:sz w:val="16"/>
        <w:szCs w:val="16"/>
      </w:rPr>
      <w:t>l. Zwycięstwa 1, 66-100 Sulechów</w:t>
    </w:r>
  </w:p>
  <w:p w14:paraId="28DD901A" w14:textId="20FECF98" w:rsidR="00DE6E56" w:rsidRPr="00DE6E56" w:rsidRDefault="009F5460" w:rsidP="003A2E6D">
    <w:pPr>
      <w:pStyle w:val="Stopka"/>
      <w:jc w:val="center"/>
      <w:rPr>
        <w:sz w:val="16"/>
        <w:szCs w:val="16"/>
      </w:rPr>
    </w:pPr>
    <w:r w:rsidRPr="009F5460">
      <w:rPr>
        <w:sz w:val="16"/>
        <w:szCs w:val="16"/>
      </w:rPr>
      <w:t>Sąd Rejonowy w Zielonej Górze</w:t>
    </w:r>
    <w:r w:rsidR="009B5504">
      <w:rPr>
        <w:sz w:val="16"/>
        <w:szCs w:val="16"/>
      </w:rPr>
      <w:t>.</w:t>
    </w:r>
    <w:r w:rsidRPr="009F5460">
      <w:rPr>
        <w:sz w:val="16"/>
        <w:szCs w:val="16"/>
      </w:rPr>
      <w:t xml:space="preserve"> Wydział VIII Gospodarczy Krajowego Rejestru Sądowego</w:t>
    </w:r>
  </w:p>
  <w:p w14:paraId="01B039C9" w14:textId="079C9E42" w:rsidR="00DE6E56" w:rsidRDefault="003A2E6D" w:rsidP="003A2E6D">
    <w:pPr>
      <w:pStyle w:val="Stopka"/>
      <w:jc w:val="center"/>
      <w:rPr>
        <w:sz w:val="16"/>
        <w:szCs w:val="16"/>
      </w:rPr>
    </w:pPr>
    <w:r w:rsidRPr="003A2E6D">
      <w:rPr>
        <w:sz w:val="16"/>
        <w:szCs w:val="16"/>
      </w:rPr>
      <w:t>KRS: 0001148405</w:t>
    </w:r>
    <w:r>
      <w:rPr>
        <w:sz w:val="16"/>
        <w:szCs w:val="16"/>
      </w:rPr>
      <w:t xml:space="preserve">, </w:t>
    </w:r>
    <w:r w:rsidR="00DE6E56">
      <w:rPr>
        <w:sz w:val="16"/>
        <w:szCs w:val="16"/>
      </w:rPr>
      <w:t xml:space="preserve">Regon: 000310396, NIP: 1040002023, </w:t>
    </w:r>
    <w:r w:rsidR="00DE6E56" w:rsidRPr="00DE6E56">
      <w:rPr>
        <w:sz w:val="16"/>
        <w:szCs w:val="16"/>
      </w:rPr>
      <w:t xml:space="preserve">, Kapitał zakładowy </w:t>
    </w:r>
    <w:r w:rsidR="00F017FE">
      <w:rPr>
        <w:sz w:val="16"/>
        <w:szCs w:val="16"/>
      </w:rPr>
      <w:t>8</w:t>
    </w:r>
    <w:r w:rsidR="00985A8A" w:rsidRPr="00985A8A">
      <w:rPr>
        <w:sz w:val="16"/>
        <w:szCs w:val="16"/>
      </w:rPr>
      <w:t xml:space="preserve"> </w:t>
    </w:r>
    <w:r w:rsidR="00F017FE">
      <w:rPr>
        <w:sz w:val="16"/>
        <w:szCs w:val="16"/>
      </w:rPr>
      <w:t>2</w:t>
    </w:r>
    <w:r w:rsidR="00985A8A" w:rsidRPr="00985A8A">
      <w:rPr>
        <w:sz w:val="16"/>
        <w:szCs w:val="16"/>
      </w:rPr>
      <w:t xml:space="preserve">60 000,00 </w:t>
    </w:r>
    <w:r w:rsidR="00985A8A">
      <w:rPr>
        <w:sz w:val="16"/>
        <w:szCs w:val="16"/>
      </w:rPr>
      <w:t>zł</w:t>
    </w:r>
  </w:p>
  <w:p w14:paraId="5C2D830E" w14:textId="0596B129" w:rsidR="009F5460" w:rsidRPr="00DE6E56" w:rsidRDefault="009F5460" w:rsidP="00DE6E5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D98D2" w14:textId="77777777" w:rsidR="00350603" w:rsidRDefault="00350603" w:rsidP="00A87AAB">
      <w:pPr>
        <w:spacing w:after="0" w:line="240" w:lineRule="auto"/>
      </w:pPr>
      <w:r>
        <w:separator/>
      </w:r>
    </w:p>
  </w:footnote>
  <w:footnote w:type="continuationSeparator" w:id="0">
    <w:p w14:paraId="6AE899F6" w14:textId="77777777" w:rsidR="00350603" w:rsidRDefault="00350603" w:rsidP="00A87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18E9B" w14:textId="77777777" w:rsidR="006D0E12" w:rsidRDefault="006D0E12" w:rsidP="00172498">
    <w:pPr>
      <w:pStyle w:val="Nagwek"/>
      <w:tabs>
        <w:tab w:val="left" w:pos="0"/>
      </w:tabs>
    </w:pPr>
  </w:p>
  <w:p w14:paraId="246BCF2D" w14:textId="4117707F" w:rsidR="006D0E12" w:rsidRPr="006D0E12" w:rsidRDefault="00D02A56" w:rsidP="006D0E12">
    <w:pPr>
      <w:pStyle w:val="Nagwek"/>
      <w:tabs>
        <w:tab w:val="left" w:pos="0"/>
      </w:tabs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863E39B" wp14:editId="17112226">
              <wp:simplePos x="0" y="0"/>
              <wp:positionH relativeFrom="column">
                <wp:posOffset>3853180</wp:posOffset>
              </wp:positionH>
              <wp:positionV relativeFrom="paragraph">
                <wp:posOffset>-638810</wp:posOffset>
              </wp:positionV>
              <wp:extent cx="1753235" cy="813435"/>
              <wp:effectExtent l="0" t="0" r="0" b="5715"/>
              <wp:wrapSquare wrapText="bothSides"/>
              <wp:docPr id="24" name="Pole tekstow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3235" cy="813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3C9C91" w14:textId="77777777" w:rsidR="00172498" w:rsidRPr="00564553" w:rsidRDefault="00172498" w:rsidP="00D02A56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t. 68 416 13 03</w:t>
                          </w:r>
                        </w:p>
                        <w:p w14:paraId="1D4F4E01" w14:textId="51D92554" w:rsidR="00172498" w:rsidRPr="00564553" w:rsidRDefault="00172498" w:rsidP="00D02A56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m. 797 606 252</w:t>
                          </w:r>
                        </w:p>
                        <w:p w14:paraId="0670425A" w14:textId="77777777" w:rsidR="00172498" w:rsidRPr="00564553" w:rsidRDefault="00172498" w:rsidP="00D02A56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f. 68 385 22 19</w:t>
                          </w:r>
                        </w:p>
                        <w:p w14:paraId="1BAE1CD6" w14:textId="77777777" w:rsidR="00172498" w:rsidRPr="00564553" w:rsidRDefault="00172498" w:rsidP="00D02A56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 xml:space="preserve">e. </w:t>
                          </w:r>
                          <w:hyperlink r:id="rId1" w:history="1">
                            <w:r w:rsidRPr="00564553">
                              <w:rPr>
                                <w:rStyle w:val="Hipercze"/>
                                <w:rFonts w:ascii="Calibri Light" w:hAnsi="Calibri Light" w:cs="Calibri Light"/>
                                <w:sz w:val="18"/>
                                <w:szCs w:val="18"/>
                              </w:rPr>
                              <w:t>spzoz@spzozsulechow.med.pl</w:t>
                            </w:r>
                          </w:hyperlink>
                        </w:p>
                        <w:p w14:paraId="019502AE" w14:textId="77777777" w:rsidR="00172498" w:rsidRPr="00564553" w:rsidRDefault="00172498" w:rsidP="00172498">
                          <w:pPr>
                            <w:rPr>
                              <w:rFonts w:ascii="Calibri Light" w:hAnsi="Calibri Light" w:cs="Calibri Light"/>
                              <w:b/>
                              <w:bCs/>
                              <w:color w:val="2E74B5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b/>
                              <w:bCs/>
                              <w:color w:val="2E74B5"/>
                              <w:sz w:val="18"/>
                              <w:szCs w:val="18"/>
                            </w:rPr>
                            <w:t>www.spzozsulechow.med.pl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63E39B" id="_x0000_t202" coordsize="21600,21600" o:spt="202" path="m,l,21600r21600,l21600,xe">
              <v:stroke joinstyle="miter"/>
              <v:path gradientshapeok="t" o:connecttype="rect"/>
            </v:shapetype>
            <v:shape id="Pole tekstowe 24" o:spid="_x0000_s1026" type="#_x0000_t202" style="position:absolute;margin-left:303.4pt;margin-top:-50.3pt;width:138.05pt;height:64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" stroked="f">
              <v:textbox>
                <w:txbxContent>
                  <w:p w14:paraId="513C9C91" w14:textId="77777777" w:rsidR="00172498" w:rsidRPr="00564553" w:rsidRDefault="00172498" w:rsidP="00D02A56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t. 68 416 13 03</w:t>
                    </w:r>
                  </w:p>
                  <w:p w14:paraId="1D4F4E01" w14:textId="51D92554" w:rsidR="00172498" w:rsidRPr="00564553" w:rsidRDefault="00172498" w:rsidP="00D02A56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m. 797 606 252</w:t>
                    </w:r>
                  </w:p>
                  <w:p w14:paraId="0670425A" w14:textId="77777777" w:rsidR="00172498" w:rsidRPr="00564553" w:rsidRDefault="00172498" w:rsidP="00D02A56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f. 68 385 22 19</w:t>
                    </w:r>
                  </w:p>
                  <w:p w14:paraId="1BAE1CD6" w14:textId="77777777" w:rsidR="00172498" w:rsidRPr="00564553" w:rsidRDefault="00172498" w:rsidP="00D02A56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 xml:space="preserve">e. </w:t>
                    </w:r>
                    <w:hyperlink r:id="rId2" w:history="1">
                      <w:r w:rsidRPr="00564553">
                        <w:rPr>
                          <w:rStyle w:val="Hipercze"/>
                          <w:rFonts w:ascii="Calibri Light" w:hAnsi="Calibri Light" w:cs="Calibri Light"/>
                          <w:sz w:val="18"/>
                          <w:szCs w:val="18"/>
                        </w:rPr>
                        <w:t>spzoz@spzozsulechow.med.pl</w:t>
                      </w:r>
                    </w:hyperlink>
                  </w:p>
                  <w:p w14:paraId="019502AE" w14:textId="77777777" w:rsidR="00172498" w:rsidRPr="00564553" w:rsidRDefault="00172498" w:rsidP="00172498">
                    <w:pPr>
                      <w:rPr>
                        <w:rFonts w:ascii="Calibri Light" w:hAnsi="Calibri Light" w:cs="Calibri Light"/>
                        <w:b/>
                        <w:bCs/>
                        <w:color w:val="2E74B5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b/>
                        <w:bCs/>
                        <w:color w:val="2E74B5"/>
                        <w:sz w:val="18"/>
                        <w:szCs w:val="18"/>
                      </w:rPr>
                      <w:t>www.spzozsulechow.med.pl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72498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915A341" wp14:editId="4A810AE8">
              <wp:simplePos x="0" y="0"/>
              <wp:positionH relativeFrom="column">
                <wp:posOffset>807720</wp:posOffset>
              </wp:positionH>
              <wp:positionV relativeFrom="paragraph">
                <wp:posOffset>-452120</wp:posOffset>
              </wp:positionV>
              <wp:extent cx="1763395" cy="441960"/>
              <wp:effectExtent l="0" t="0" r="8255" b="0"/>
              <wp:wrapSquare wrapText="bothSides"/>
              <wp:docPr id="26" name="Pole tekstow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3395" cy="441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4F09EC" w14:textId="77777777" w:rsidR="00172498" w:rsidRPr="00564553" w:rsidRDefault="00172498" w:rsidP="00172498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  <w:sz w:val="28"/>
                              <w:szCs w:val="28"/>
                            </w:rPr>
                          </w:pPr>
                          <w:r w:rsidRPr="00564553"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</w:rPr>
                            <w:t xml:space="preserve">Szpital im. Ryszarda Rzepki </w:t>
                          </w:r>
                          <w:r w:rsidRPr="00564553"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</w:rPr>
                            <w:br/>
                            <w:t>w Sulechowie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15A341" id="Pole tekstowe 26" o:spid="_x0000_s1027" type="#_x0000_t202" style="position:absolute;margin-left:63.6pt;margin-top:-35.6pt;width:138.85pt;height:3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" stroked="f">
              <v:textbox>
                <w:txbxContent>
                  <w:p w14:paraId="764F09EC" w14:textId="77777777" w:rsidR="00172498" w:rsidRPr="00564553" w:rsidRDefault="00172498" w:rsidP="00172498">
                    <w:pPr>
                      <w:rPr>
                        <w:rFonts w:ascii="Calibri" w:hAnsi="Calibri" w:cs="Calibri"/>
                        <w:b/>
                        <w:bCs/>
                        <w:color w:val="2E74B5"/>
                        <w:sz w:val="28"/>
                        <w:szCs w:val="28"/>
                      </w:rPr>
                    </w:pPr>
                    <w:r w:rsidRPr="00564553">
                      <w:rPr>
                        <w:rFonts w:ascii="Calibri" w:hAnsi="Calibri" w:cs="Calibri"/>
                        <w:b/>
                        <w:bCs/>
                        <w:color w:val="2E74B5"/>
                      </w:rPr>
                      <w:t xml:space="preserve">Szpital im. Ryszarda Rzepki </w:t>
                    </w:r>
                    <w:r w:rsidRPr="00564553">
                      <w:rPr>
                        <w:rFonts w:ascii="Calibri" w:hAnsi="Calibri" w:cs="Calibri"/>
                        <w:b/>
                        <w:bCs/>
                        <w:color w:val="2E74B5"/>
                      </w:rPr>
                      <w:br/>
                      <w:t>w Sulechowie Sp. z o.o.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72498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4E24E4A1" wp14:editId="352E54EF">
          <wp:simplePos x="0" y="0"/>
          <wp:positionH relativeFrom="margin">
            <wp:posOffset>-1270</wp:posOffset>
          </wp:positionH>
          <wp:positionV relativeFrom="paragraph">
            <wp:posOffset>-592455</wp:posOffset>
          </wp:positionV>
          <wp:extent cx="607695" cy="734060"/>
          <wp:effectExtent l="0" t="0" r="1905" b="8890"/>
          <wp:wrapTight wrapText="bothSides">
            <wp:wrapPolygon edited="0">
              <wp:start x="6094" y="0"/>
              <wp:lineTo x="0" y="2803"/>
              <wp:lineTo x="0" y="12332"/>
              <wp:lineTo x="3386" y="18498"/>
              <wp:lineTo x="8125" y="20740"/>
              <wp:lineTo x="8803" y="21301"/>
              <wp:lineTo x="12188" y="21301"/>
              <wp:lineTo x="12865" y="20740"/>
              <wp:lineTo x="18282" y="18498"/>
              <wp:lineTo x="20991" y="12332"/>
              <wp:lineTo x="20991" y="2803"/>
              <wp:lineTo x="14897" y="0"/>
              <wp:lineTo x="6094" y="0"/>
            </wp:wrapPolygon>
          </wp:wrapTight>
          <wp:docPr id="2059552904" name="Obraz 20595529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2498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B1F9976" wp14:editId="25363EC8">
              <wp:simplePos x="0" y="0"/>
              <wp:positionH relativeFrom="margin">
                <wp:posOffset>2629535</wp:posOffset>
              </wp:positionH>
              <wp:positionV relativeFrom="paragraph">
                <wp:posOffset>-640080</wp:posOffset>
              </wp:positionV>
              <wp:extent cx="1144270" cy="813435"/>
              <wp:effectExtent l="0" t="0" r="0" b="5715"/>
              <wp:wrapSquare wrapText="bothSides"/>
              <wp:docPr id="23" name="Pole tekstow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4270" cy="813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9484E2" w14:textId="77777777" w:rsidR="00172498" w:rsidRPr="00564553" w:rsidRDefault="00172498" w:rsidP="00172498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ul. Zwycięstwa 1</w:t>
                          </w:r>
                        </w:p>
                        <w:p w14:paraId="78BAAA5D" w14:textId="77777777" w:rsidR="00172498" w:rsidRPr="00564553" w:rsidRDefault="00172498" w:rsidP="00172498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66-100 Sulechów</w:t>
                          </w:r>
                        </w:p>
                        <w:p w14:paraId="2C26BC67" w14:textId="77777777" w:rsidR="00172498" w:rsidRPr="00564553" w:rsidRDefault="00172498" w:rsidP="00172498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NIP: 1040002023</w:t>
                          </w:r>
                        </w:p>
                        <w:p w14:paraId="651696C1" w14:textId="77777777" w:rsidR="00172498" w:rsidRPr="00564553" w:rsidRDefault="00172498" w:rsidP="00172498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REGON 000310396</w:t>
                          </w:r>
                        </w:p>
                        <w:p w14:paraId="2EA25410" w14:textId="77777777" w:rsidR="00172498" w:rsidRPr="00564553" w:rsidRDefault="00172498" w:rsidP="00172498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KRS: 0001148405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1F9976" id="Pole tekstowe 23" o:spid="_x0000_s1028" type="#_x0000_t202" style="position:absolute;margin-left:207.05pt;margin-top:-50.4pt;width:90.1pt;height:64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" stroked="f">
              <v:textbox>
                <w:txbxContent>
                  <w:p w14:paraId="4C9484E2" w14:textId="77777777" w:rsidR="00172498" w:rsidRPr="00564553" w:rsidRDefault="00172498" w:rsidP="00172498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ul. Zwycięstwa 1</w:t>
                    </w:r>
                  </w:p>
                  <w:p w14:paraId="78BAAA5D" w14:textId="77777777" w:rsidR="00172498" w:rsidRPr="00564553" w:rsidRDefault="00172498" w:rsidP="00172498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66-100 Sulechów</w:t>
                    </w:r>
                  </w:p>
                  <w:p w14:paraId="2C26BC67" w14:textId="77777777" w:rsidR="00172498" w:rsidRPr="00564553" w:rsidRDefault="00172498" w:rsidP="00172498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NIP: 1040002023</w:t>
                    </w:r>
                  </w:p>
                  <w:p w14:paraId="651696C1" w14:textId="77777777" w:rsidR="00172498" w:rsidRPr="00564553" w:rsidRDefault="00172498" w:rsidP="00172498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REGON 000310396</w:t>
                    </w:r>
                  </w:p>
                  <w:p w14:paraId="2EA25410" w14:textId="77777777" w:rsidR="00172498" w:rsidRPr="00564553" w:rsidRDefault="00172498" w:rsidP="00172498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KRS: 0001148405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6D0E12" w:rsidRPr="006D0E12">
      <w:rPr>
        <w:b/>
        <w:bCs/>
      </w:rPr>
      <w:t>ZP.382.</w:t>
    </w:r>
    <w:r w:rsidR="00F017FE">
      <w:rPr>
        <w:b/>
        <w:bCs/>
      </w:rPr>
      <w:t>3</w:t>
    </w:r>
    <w:r w:rsidR="006D0E12" w:rsidRPr="006D0E12">
      <w:rPr>
        <w:b/>
        <w:bCs/>
      </w:rPr>
      <w:t>.202</w:t>
    </w:r>
    <w:r w:rsidR="00F017FE">
      <w:rPr>
        <w:b/>
        <w:bCs/>
      </w:rPr>
      <w:t>6</w:t>
    </w:r>
  </w:p>
  <w:p w14:paraId="247FBD82" w14:textId="56F7B801" w:rsidR="00172498" w:rsidRDefault="00172498" w:rsidP="00172498">
    <w:pPr>
      <w:pStyle w:val="Nagwek"/>
      <w:tabs>
        <w:tab w:val="left" w:pos="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12666"/>
    <w:multiLevelType w:val="multilevel"/>
    <w:tmpl w:val="BA8C2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456C98"/>
    <w:multiLevelType w:val="multilevel"/>
    <w:tmpl w:val="8126F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A23AE1"/>
    <w:multiLevelType w:val="multilevel"/>
    <w:tmpl w:val="FDEA8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285E34"/>
    <w:multiLevelType w:val="hybridMultilevel"/>
    <w:tmpl w:val="FCCA9F60"/>
    <w:lvl w:ilvl="0" w:tplc="095C90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9735A"/>
    <w:multiLevelType w:val="multilevel"/>
    <w:tmpl w:val="30907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F804F50"/>
    <w:multiLevelType w:val="multilevel"/>
    <w:tmpl w:val="020AB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9159857">
    <w:abstractNumId w:val="3"/>
  </w:num>
  <w:num w:numId="2" w16cid:durableId="1603150850">
    <w:abstractNumId w:val="1"/>
  </w:num>
  <w:num w:numId="3" w16cid:durableId="1696616133">
    <w:abstractNumId w:val="0"/>
  </w:num>
  <w:num w:numId="4" w16cid:durableId="1959293194">
    <w:abstractNumId w:val="2"/>
  </w:num>
  <w:num w:numId="5" w16cid:durableId="1914583111">
    <w:abstractNumId w:val="5"/>
  </w:num>
  <w:num w:numId="6" w16cid:durableId="883542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AE9"/>
    <w:rsid w:val="000163D2"/>
    <w:rsid w:val="00066530"/>
    <w:rsid w:val="00066B74"/>
    <w:rsid w:val="00096445"/>
    <w:rsid w:val="000E0DDB"/>
    <w:rsid w:val="000F03CF"/>
    <w:rsid w:val="000F53B3"/>
    <w:rsid w:val="00100486"/>
    <w:rsid w:val="00100BF6"/>
    <w:rsid w:val="0013322C"/>
    <w:rsid w:val="001406FD"/>
    <w:rsid w:val="00172498"/>
    <w:rsid w:val="001B3015"/>
    <w:rsid w:val="001E3E6B"/>
    <w:rsid w:val="001F3A18"/>
    <w:rsid w:val="00250B5E"/>
    <w:rsid w:val="002831CA"/>
    <w:rsid w:val="002B37C4"/>
    <w:rsid w:val="002C48E1"/>
    <w:rsid w:val="00346CA5"/>
    <w:rsid w:val="00350603"/>
    <w:rsid w:val="00372194"/>
    <w:rsid w:val="003813E0"/>
    <w:rsid w:val="003A2E6D"/>
    <w:rsid w:val="003B1224"/>
    <w:rsid w:val="003B69A4"/>
    <w:rsid w:val="004201F7"/>
    <w:rsid w:val="00422D39"/>
    <w:rsid w:val="00431B03"/>
    <w:rsid w:val="0045292A"/>
    <w:rsid w:val="00473257"/>
    <w:rsid w:val="004734BA"/>
    <w:rsid w:val="00477B8A"/>
    <w:rsid w:val="00480D85"/>
    <w:rsid w:val="0049051F"/>
    <w:rsid w:val="0049449B"/>
    <w:rsid w:val="004C2A6D"/>
    <w:rsid w:val="004D12CC"/>
    <w:rsid w:val="004E139F"/>
    <w:rsid w:val="005014D2"/>
    <w:rsid w:val="0050305D"/>
    <w:rsid w:val="0054357A"/>
    <w:rsid w:val="00570770"/>
    <w:rsid w:val="005A10AA"/>
    <w:rsid w:val="005A7539"/>
    <w:rsid w:val="005C5AD0"/>
    <w:rsid w:val="005D0C94"/>
    <w:rsid w:val="005E41BF"/>
    <w:rsid w:val="005F1896"/>
    <w:rsid w:val="006125F4"/>
    <w:rsid w:val="006172C4"/>
    <w:rsid w:val="006242EE"/>
    <w:rsid w:val="006557AB"/>
    <w:rsid w:val="00691507"/>
    <w:rsid w:val="006D0E12"/>
    <w:rsid w:val="006D4451"/>
    <w:rsid w:val="006E4A70"/>
    <w:rsid w:val="006F2176"/>
    <w:rsid w:val="007361C6"/>
    <w:rsid w:val="007407AD"/>
    <w:rsid w:val="0074724C"/>
    <w:rsid w:val="0075304F"/>
    <w:rsid w:val="007532DD"/>
    <w:rsid w:val="00757B4F"/>
    <w:rsid w:val="00771FF5"/>
    <w:rsid w:val="00774125"/>
    <w:rsid w:val="007B2FF6"/>
    <w:rsid w:val="007D647A"/>
    <w:rsid w:val="007F1515"/>
    <w:rsid w:val="007F6682"/>
    <w:rsid w:val="008022C5"/>
    <w:rsid w:val="00816E64"/>
    <w:rsid w:val="00853169"/>
    <w:rsid w:val="00855183"/>
    <w:rsid w:val="00871444"/>
    <w:rsid w:val="00882CDC"/>
    <w:rsid w:val="008C41C3"/>
    <w:rsid w:val="008D508E"/>
    <w:rsid w:val="008F4E49"/>
    <w:rsid w:val="00914572"/>
    <w:rsid w:val="00925476"/>
    <w:rsid w:val="009254C9"/>
    <w:rsid w:val="00944EAE"/>
    <w:rsid w:val="00964CE4"/>
    <w:rsid w:val="00985A8A"/>
    <w:rsid w:val="009A630D"/>
    <w:rsid w:val="009B5504"/>
    <w:rsid w:val="009B579D"/>
    <w:rsid w:val="009F5460"/>
    <w:rsid w:val="009F5FA1"/>
    <w:rsid w:val="00A30FC1"/>
    <w:rsid w:val="00A41AA4"/>
    <w:rsid w:val="00A60674"/>
    <w:rsid w:val="00A8619E"/>
    <w:rsid w:val="00A87AAB"/>
    <w:rsid w:val="00AB0513"/>
    <w:rsid w:val="00AB4F83"/>
    <w:rsid w:val="00AD4CE8"/>
    <w:rsid w:val="00AF7ECE"/>
    <w:rsid w:val="00B04A3F"/>
    <w:rsid w:val="00B26E08"/>
    <w:rsid w:val="00B65F1A"/>
    <w:rsid w:val="00BC5D54"/>
    <w:rsid w:val="00BD354F"/>
    <w:rsid w:val="00BD60DD"/>
    <w:rsid w:val="00BF306F"/>
    <w:rsid w:val="00C0596B"/>
    <w:rsid w:val="00C123A7"/>
    <w:rsid w:val="00C85E20"/>
    <w:rsid w:val="00C94F89"/>
    <w:rsid w:val="00CB4592"/>
    <w:rsid w:val="00CB51DF"/>
    <w:rsid w:val="00CB5CAE"/>
    <w:rsid w:val="00CC521D"/>
    <w:rsid w:val="00CD4EC5"/>
    <w:rsid w:val="00CD705D"/>
    <w:rsid w:val="00CE6443"/>
    <w:rsid w:val="00CF6F0C"/>
    <w:rsid w:val="00D02A56"/>
    <w:rsid w:val="00D26DB9"/>
    <w:rsid w:val="00D350EE"/>
    <w:rsid w:val="00D63C1C"/>
    <w:rsid w:val="00D87F26"/>
    <w:rsid w:val="00DA125A"/>
    <w:rsid w:val="00DA4C74"/>
    <w:rsid w:val="00DB1722"/>
    <w:rsid w:val="00DB5111"/>
    <w:rsid w:val="00DC1495"/>
    <w:rsid w:val="00DC228D"/>
    <w:rsid w:val="00DD6D0E"/>
    <w:rsid w:val="00DD7001"/>
    <w:rsid w:val="00DE10BE"/>
    <w:rsid w:val="00DE6E56"/>
    <w:rsid w:val="00E11AE9"/>
    <w:rsid w:val="00E25657"/>
    <w:rsid w:val="00E40BC4"/>
    <w:rsid w:val="00E608CF"/>
    <w:rsid w:val="00E83396"/>
    <w:rsid w:val="00EA3B26"/>
    <w:rsid w:val="00EB31AE"/>
    <w:rsid w:val="00EF632D"/>
    <w:rsid w:val="00EF7B91"/>
    <w:rsid w:val="00F017FE"/>
    <w:rsid w:val="00F23057"/>
    <w:rsid w:val="00F303FC"/>
    <w:rsid w:val="00F44543"/>
    <w:rsid w:val="00F93E1D"/>
    <w:rsid w:val="00FB62F7"/>
    <w:rsid w:val="00FC1249"/>
    <w:rsid w:val="00FC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B3E49A"/>
  <w15:chartTrackingRefBased/>
  <w15:docId w15:val="{5347EE70-1044-441F-A514-1843C56E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F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AAB"/>
  </w:style>
  <w:style w:type="paragraph" w:styleId="Stopka">
    <w:name w:val="footer"/>
    <w:basedOn w:val="Normalny"/>
    <w:link w:val="StopkaZnak"/>
    <w:uiPriority w:val="99"/>
    <w:unhideWhenUsed/>
    <w:rsid w:val="00A87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AAB"/>
  </w:style>
  <w:style w:type="table" w:styleId="Tabela-Siatka">
    <w:name w:val="Table Grid"/>
    <w:basedOn w:val="Standardowy"/>
    <w:uiPriority w:val="39"/>
    <w:rsid w:val="00372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E0DD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014D2"/>
    <w:rPr>
      <w:b/>
      <w:bCs/>
    </w:rPr>
  </w:style>
  <w:style w:type="paragraph" w:styleId="NormalnyWeb">
    <w:name w:val="Normal (Web)"/>
    <w:basedOn w:val="Normalny"/>
    <w:uiPriority w:val="99"/>
    <w:unhideWhenUsed/>
    <w:rsid w:val="005014D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0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0C94"/>
    <w:rPr>
      <w:rFonts w:ascii="Segoe UI" w:hAnsi="Segoe UI" w:cs="Segoe UI"/>
      <w:sz w:val="18"/>
      <w:szCs w:val="18"/>
    </w:rPr>
  </w:style>
  <w:style w:type="character" w:styleId="Hipercze">
    <w:name w:val="Hyperlink"/>
    <w:rsid w:val="00172498"/>
    <w:rPr>
      <w:color w:val="000080"/>
      <w:u w:val="single"/>
    </w:rPr>
  </w:style>
  <w:style w:type="paragraph" w:customStyle="1" w:styleId="Standard">
    <w:name w:val="Standard"/>
    <w:rsid w:val="004201F7"/>
    <w:pPr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7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75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75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pzoz@spzozsulechow.med.pl" TargetMode="External"/><Relationship Id="rId1" Type="http://schemas.openxmlformats.org/officeDocument/2006/relationships/hyperlink" Target="mailto:spzoz@spzozsulechow.me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20D63-85E5-4C8B-95E4-DFEF0A514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Konowałów</dc:creator>
  <cp:keywords/>
  <dc:description/>
  <cp:lastModifiedBy>admin</cp:lastModifiedBy>
  <cp:revision>3</cp:revision>
  <cp:lastPrinted>2025-06-23T11:06:00Z</cp:lastPrinted>
  <dcterms:created xsi:type="dcterms:W3CDTF">2026-01-28T12:25:00Z</dcterms:created>
  <dcterms:modified xsi:type="dcterms:W3CDTF">2026-01-29T07:25:00Z</dcterms:modified>
</cp:coreProperties>
</file>